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630BB6">
        <w:rPr>
          <w:sz w:val="40"/>
          <w:szCs w:val="40"/>
        </w:rPr>
        <w:t>d Timetable for week starting 1</w:t>
      </w:r>
      <w:r w:rsidR="00630BB6" w:rsidRPr="00630BB6">
        <w:rPr>
          <w:sz w:val="40"/>
          <w:szCs w:val="40"/>
          <w:vertAlign w:val="superscript"/>
        </w:rPr>
        <w:t>st</w:t>
      </w:r>
      <w:r w:rsidR="00630BB6">
        <w:rPr>
          <w:sz w:val="40"/>
          <w:szCs w:val="40"/>
        </w:rPr>
        <w:t xml:space="preserve"> June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Map skills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Life processes</w:t>
            </w: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Drawing insects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27553C" w:rsidRDefault="006F46A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Food</w:t>
            </w:r>
            <w:bookmarkStart w:id="0" w:name="_GoBack"/>
            <w:bookmarkEnd w:id="0"/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B38EC"/>
    <w:rsid w:val="0027553C"/>
    <w:rsid w:val="00357C8E"/>
    <w:rsid w:val="00630BB6"/>
    <w:rsid w:val="006F46A3"/>
    <w:rsid w:val="00723785"/>
    <w:rsid w:val="008A3268"/>
    <w:rsid w:val="008B421D"/>
    <w:rsid w:val="0095507B"/>
    <w:rsid w:val="009B60E9"/>
    <w:rsid w:val="009F3D1C"/>
    <w:rsid w:val="00BE5172"/>
    <w:rsid w:val="00F4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29DD8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2020-06-01T11:42:00Z</dcterms:created>
  <dcterms:modified xsi:type="dcterms:W3CDTF">2020-06-01T11:42:00Z</dcterms:modified>
</cp:coreProperties>
</file>